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FC" w:rsidRDefault="008A3AFC" w:rsidP="008A3A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AFC" w:rsidRPr="00C66793" w:rsidRDefault="00237F2E" w:rsidP="008A3AF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CFA">
        <w:rPr>
          <w:rFonts w:ascii="Times New Roman" w:hAnsi="Times New Roman" w:cs="Times New Roman"/>
          <w:sz w:val="28"/>
          <w:szCs w:val="28"/>
        </w:rPr>
        <w:t xml:space="preserve">Anunț public privind </w:t>
      </w:r>
      <w:r w:rsidR="00D17225" w:rsidRPr="009D0CFA">
        <w:rPr>
          <w:rFonts w:ascii="Times New Roman" w:hAnsi="Times New Roman" w:cs="Times New Roman"/>
          <w:sz w:val="28"/>
          <w:szCs w:val="28"/>
        </w:rPr>
        <w:t xml:space="preserve">decizia etapei de încadrare </w:t>
      </w:r>
      <w:r w:rsidR="008A3AFC" w:rsidRPr="008A3AFC">
        <w:rPr>
          <w:rFonts w:ascii="Times New Roman" w:hAnsi="Times New Roman" w:cs="Times New Roman"/>
          <w:sz w:val="28"/>
          <w:szCs w:val="28"/>
        </w:rPr>
        <w:t xml:space="preserve">de a nu solicita efectuarea evaluării de impact asupra mediului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procedurilor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impactului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adecvată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</w:rPr>
        <w:t xml:space="preserve"> pentru proiectul </w:t>
      </w:r>
      <w:r w:rsidR="00C66793" w:rsidRPr="00C66793">
        <w:rPr>
          <w:rFonts w:ascii="Times New Roman" w:hAnsi="Times New Roman" w:cs="Times New Roman"/>
          <w:b/>
          <w:i/>
          <w:sz w:val="28"/>
          <w:szCs w:val="28"/>
        </w:rPr>
        <w:t>”Lucrări de foraje și excavări Balastiera Turda Sub Deal</w:t>
      </w:r>
      <w:r w:rsidR="00C66793" w:rsidRPr="00C66793">
        <w:rPr>
          <w:rFonts w:ascii="Times New Roman" w:hAnsi="Times New Roman" w:cs="Times New Roman"/>
          <w:i/>
          <w:sz w:val="28"/>
          <w:szCs w:val="28"/>
        </w:rPr>
        <w:t>” în municipiul Turda Extras C.F. nr. 60238 –Turda cu nr. Cad. 60238, C.F. nr. 60149 –Turda cu nr. Cad. 60149, T.P. nr. 5358/569), județul Cluj</w:t>
      </w:r>
      <w:r w:rsidR="008A3AFC" w:rsidRPr="00C66793">
        <w:rPr>
          <w:rFonts w:ascii="Times New Roman" w:hAnsi="Times New Roman" w:cs="Times New Roman"/>
          <w:i/>
          <w:sz w:val="28"/>
          <w:szCs w:val="28"/>
        </w:rPr>
        <w:t>.</w:t>
      </w:r>
    </w:p>
    <w:p w:rsidR="008A3AFC" w:rsidRDefault="008A3AFC" w:rsidP="008A3A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AFC" w:rsidRPr="00C66793" w:rsidRDefault="008A3AFC" w:rsidP="008A3AFC">
      <w:pPr>
        <w:jc w:val="both"/>
        <w:rPr>
          <w:rFonts w:ascii="Times New Roman" w:hAnsi="Times New Roman" w:cs="Times New Roman"/>
          <w:sz w:val="28"/>
          <w:szCs w:val="28"/>
        </w:rPr>
      </w:pPr>
      <w:r w:rsidRPr="008A3AFC">
        <w:rPr>
          <w:rFonts w:ascii="Times New Roman" w:hAnsi="Times New Roman" w:cs="Times New Roman"/>
          <w:sz w:val="28"/>
          <w:szCs w:val="28"/>
        </w:rPr>
        <w:t xml:space="preserve">Titular:  </w:t>
      </w:r>
      <w:r w:rsidR="00C66793" w:rsidRPr="00C66793">
        <w:rPr>
          <w:rFonts w:ascii="Times New Roman" w:hAnsi="Times New Roman" w:cs="Times New Roman"/>
          <w:b/>
          <w:sz w:val="28"/>
          <w:szCs w:val="28"/>
        </w:rPr>
        <w:t xml:space="preserve">S.C. COMSIS SERVICE S.R.L.  </w:t>
      </w:r>
      <w:r w:rsidR="00C66793" w:rsidRPr="00C66793">
        <w:rPr>
          <w:rFonts w:ascii="Times New Roman" w:hAnsi="Times New Roman" w:cs="Times New Roman"/>
          <w:sz w:val="28"/>
          <w:szCs w:val="28"/>
        </w:rPr>
        <w:t>cu sediul în municipiul Cluj-Napoca, str. Calea Turzii nr. 329, județul Cluj</w:t>
      </w:r>
      <w:bookmarkStart w:id="0" w:name="_GoBack"/>
      <w:bookmarkEnd w:id="0"/>
    </w:p>
    <w:p w:rsidR="008A3AFC" w:rsidRPr="007D175E" w:rsidRDefault="008A3AFC" w:rsidP="00237F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3AFC" w:rsidRPr="007D1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267D1"/>
    <w:rsid w:val="00027BE3"/>
    <w:rsid w:val="00054507"/>
    <w:rsid w:val="00057E2D"/>
    <w:rsid w:val="000623B8"/>
    <w:rsid w:val="000665CF"/>
    <w:rsid w:val="000712D8"/>
    <w:rsid w:val="00076E0F"/>
    <w:rsid w:val="000826DF"/>
    <w:rsid w:val="000924B1"/>
    <w:rsid w:val="00095C54"/>
    <w:rsid w:val="000A7779"/>
    <w:rsid w:val="000B214E"/>
    <w:rsid w:val="000B35C4"/>
    <w:rsid w:val="000C103C"/>
    <w:rsid w:val="000C78D7"/>
    <w:rsid w:val="000E378A"/>
    <w:rsid w:val="000F08E7"/>
    <w:rsid w:val="000F56B8"/>
    <w:rsid w:val="0010437A"/>
    <w:rsid w:val="00105F6A"/>
    <w:rsid w:val="001077D9"/>
    <w:rsid w:val="001163D4"/>
    <w:rsid w:val="00117B83"/>
    <w:rsid w:val="00130657"/>
    <w:rsid w:val="001409CF"/>
    <w:rsid w:val="00153377"/>
    <w:rsid w:val="00156F9D"/>
    <w:rsid w:val="00162F8A"/>
    <w:rsid w:val="001642DE"/>
    <w:rsid w:val="00172FDB"/>
    <w:rsid w:val="001830E8"/>
    <w:rsid w:val="00185348"/>
    <w:rsid w:val="00192D33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13245"/>
    <w:rsid w:val="00320EC1"/>
    <w:rsid w:val="0032110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413B03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41CF"/>
    <w:rsid w:val="004677B3"/>
    <w:rsid w:val="0047059C"/>
    <w:rsid w:val="004772E6"/>
    <w:rsid w:val="0048369D"/>
    <w:rsid w:val="00484004"/>
    <w:rsid w:val="004909D6"/>
    <w:rsid w:val="004A4977"/>
    <w:rsid w:val="004A5B18"/>
    <w:rsid w:val="004B2AD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67F4"/>
    <w:rsid w:val="005C7520"/>
    <w:rsid w:val="005F0D1A"/>
    <w:rsid w:val="006231A8"/>
    <w:rsid w:val="006239A6"/>
    <w:rsid w:val="00632B0D"/>
    <w:rsid w:val="006416F7"/>
    <w:rsid w:val="00642B20"/>
    <w:rsid w:val="006468E4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7018DE"/>
    <w:rsid w:val="00701C41"/>
    <w:rsid w:val="00710695"/>
    <w:rsid w:val="007164EE"/>
    <w:rsid w:val="0071651D"/>
    <w:rsid w:val="00722E4D"/>
    <w:rsid w:val="0073328E"/>
    <w:rsid w:val="007563DE"/>
    <w:rsid w:val="00756E93"/>
    <w:rsid w:val="00780B5A"/>
    <w:rsid w:val="00782187"/>
    <w:rsid w:val="0078238D"/>
    <w:rsid w:val="00785395"/>
    <w:rsid w:val="00791C64"/>
    <w:rsid w:val="007B3221"/>
    <w:rsid w:val="007B730D"/>
    <w:rsid w:val="007C6D9F"/>
    <w:rsid w:val="007D175E"/>
    <w:rsid w:val="007D2ECD"/>
    <w:rsid w:val="007D5668"/>
    <w:rsid w:val="007F5854"/>
    <w:rsid w:val="008023EF"/>
    <w:rsid w:val="008046F6"/>
    <w:rsid w:val="00820126"/>
    <w:rsid w:val="008240CC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39B4"/>
    <w:rsid w:val="008A3AFC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415C9"/>
    <w:rsid w:val="00965A0A"/>
    <w:rsid w:val="0096634C"/>
    <w:rsid w:val="00970C64"/>
    <w:rsid w:val="00971B50"/>
    <w:rsid w:val="009806F1"/>
    <w:rsid w:val="009945D1"/>
    <w:rsid w:val="0099683E"/>
    <w:rsid w:val="009C3BB7"/>
    <w:rsid w:val="009D043D"/>
    <w:rsid w:val="009D0CFA"/>
    <w:rsid w:val="009D0F96"/>
    <w:rsid w:val="009D39D6"/>
    <w:rsid w:val="009E39F4"/>
    <w:rsid w:val="009F6763"/>
    <w:rsid w:val="009F7A1D"/>
    <w:rsid w:val="00A20972"/>
    <w:rsid w:val="00A21AF0"/>
    <w:rsid w:val="00A30AE8"/>
    <w:rsid w:val="00A316C9"/>
    <w:rsid w:val="00A32423"/>
    <w:rsid w:val="00A404E4"/>
    <w:rsid w:val="00A44585"/>
    <w:rsid w:val="00A76E01"/>
    <w:rsid w:val="00A7734F"/>
    <w:rsid w:val="00A861C5"/>
    <w:rsid w:val="00A968BF"/>
    <w:rsid w:val="00AA3FA0"/>
    <w:rsid w:val="00AA6911"/>
    <w:rsid w:val="00AB1235"/>
    <w:rsid w:val="00AB7C1C"/>
    <w:rsid w:val="00AC3A45"/>
    <w:rsid w:val="00AD6591"/>
    <w:rsid w:val="00AF2537"/>
    <w:rsid w:val="00B11F0C"/>
    <w:rsid w:val="00B13866"/>
    <w:rsid w:val="00B21E4B"/>
    <w:rsid w:val="00B25013"/>
    <w:rsid w:val="00B42CBF"/>
    <w:rsid w:val="00B45F46"/>
    <w:rsid w:val="00B51EA1"/>
    <w:rsid w:val="00B53B5E"/>
    <w:rsid w:val="00B60C04"/>
    <w:rsid w:val="00B82A7E"/>
    <w:rsid w:val="00B8467A"/>
    <w:rsid w:val="00BA12D1"/>
    <w:rsid w:val="00BA356B"/>
    <w:rsid w:val="00BA7308"/>
    <w:rsid w:val="00BA7514"/>
    <w:rsid w:val="00BB1187"/>
    <w:rsid w:val="00BB73DF"/>
    <w:rsid w:val="00BC1DC9"/>
    <w:rsid w:val="00BC6DC6"/>
    <w:rsid w:val="00BD4EC6"/>
    <w:rsid w:val="00BE0134"/>
    <w:rsid w:val="00BF2B4D"/>
    <w:rsid w:val="00BF4B1A"/>
    <w:rsid w:val="00C02E7F"/>
    <w:rsid w:val="00C229B7"/>
    <w:rsid w:val="00C240DB"/>
    <w:rsid w:val="00C25969"/>
    <w:rsid w:val="00C27F39"/>
    <w:rsid w:val="00C35DAE"/>
    <w:rsid w:val="00C44285"/>
    <w:rsid w:val="00C465E5"/>
    <w:rsid w:val="00C51963"/>
    <w:rsid w:val="00C51B4A"/>
    <w:rsid w:val="00C52CCE"/>
    <w:rsid w:val="00C55003"/>
    <w:rsid w:val="00C60D30"/>
    <w:rsid w:val="00C6506A"/>
    <w:rsid w:val="00C66793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2E9D"/>
    <w:rsid w:val="00CF70A5"/>
    <w:rsid w:val="00CF73E1"/>
    <w:rsid w:val="00D03380"/>
    <w:rsid w:val="00D11306"/>
    <w:rsid w:val="00D14740"/>
    <w:rsid w:val="00D17225"/>
    <w:rsid w:val="00D2104B"/>
    <w:rsid w:val="00D211EC"/>
    <w:rsid w:val="00D26631"/>
    <w:rsid w:val="00D47634"/>
    <w:rsid w:val="00D47AED"/>
    <w:rsid w:val="00D50C31"/>
    <w:rsid w:val="00D54879"/>
    <w:rsid w:val="00D610B1"/>
    <w:rsid w:val="00D7029D"/>
    <w:rsid w:val="00D709BB"/>
    <w:rsid w:val="00D756E7"/>
    <w:rsid w:val="00D85EA7"/>
    <w:rsid w:val="00D86B09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64660"/>
    <w:rsid w:val="00E7464C"/>
    <w:rsid w:val="00E74749"/>
    <w:rsid w:val="00E773B0"/>
    <w:rsid w:val="00EC6989"/>
    <w:rsid w:val="00EE24F1"/>
    <w:rsid w:val="00EF1F07"/>
    <w:rsid w:val="00EF27C2"/>
    <w:rsid w:val="00F06445"/>
    <w:rsid w:val="00F16422"/>
    <w:rsid w:val="00F23579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C18F5"/>
    <w:rsid w:val="00FC62CC"/>
    <w:rsid w:val="00FC7958"/>
    <w:rsid w:val="00FF2315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NICOLAE DURA</cp:lastModifiedBy>
  <cp:revision>25</cp:revision>
  <dcterms:created xsi:type="dcterms:W3CDTF">2015-03-04T12:27:00Z</dcterms:created>
  <dcterms:modified xsi:type="dcterms:W3CDTF">2017-09-07T12:09:00Z</dcterms:modified>
</cp:coreProperties>
</file>